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0C04" w14:textId="7F085982" w:rsidR="004375A7" w:rsidRPr="001E4240" w:rsidRDefault="004375A7" w:rsidP="001E4240">
      <w:pPr>
        <w:pStyle w:val="Overskrift1"/>
        <w:rPr>
          <w:color w:val="0563C1" w:themeColor="hyperlink"/>
          <w:u w:val="single"/>
        </w:rPr>
      </w:pPr>
      <w:r w:rsidRPr="001E4240">
        <w:t>Ansøgningsskema til Efterskoleforeningens forsøgs- og udviklingsmidler</w:t>
      </w:r>
      <w:r w:rsidR="00D373D2" w:rsidRPr="001E4240">
        <w:t xml:space="preserve">, skoleåret </w:t>
      </w:r>
      <w:r w:rsidR="000C41C0">
        <w:t>_________</w:t>
      </w:r>
      <w:r w:rsidRPr="001E4240">
        <w:t xml:space="preserve"> </w:t>
      </w:r>
    </w:p>
    <w:p w14:paraId="1E3FD5BD" w14:textId="77777777" w:rsidR="004375A7" w:rsidRPr="000D045C" w:rsidRDefault="004375A7" w:rsidP="004375A7">
      <w:pPr>
        <w:rPr>
          <w:rFonts w:ascii="Italian Plate No2 Expanded Medi" w:hAnsi="Italian Plate No2 Expanded Medi" w:cs="Lucida Sans Unicode"/>
          <w:sz w:val="24"/>
          <w:szCs w:val="24"/>
        </w:rPr>
      </w:pPr>
    </w:p>
    <w:p w14:paraId="11F776CD" w14:textId="36F703B3" w:rsidR="004375A7" w:rsidRDefault="004375A7" w:rsidP="004058C6">
      <w:pPr>
        <w:rPr>
          <w:rFonts w:ascii="Italian Plate No2 Expanded Medi" w:hAnsi="Italian Plate No2 Expanded Medi" w:cs="Lucida Sans Unicode"/>
          <w:sz w:val="24"/>
          <w:szCs w:val="24"/>
        </w:rPr>
      </w:pPr>
      <w:r w:rsidRPr="001E4240">
        <w:rPr>
          <w:rFonts w:ascii="Italian Plate No2 Expanded Medi" w:hAnsi="Italian Plate No2 Expanded Medi" w:cs="Lucida Sans Unicode"/>
          <w:sz w:val="24"/>
          <w:szCs w:val="24"/>
        </w:rPr>
        <w:t xml:space="preserve">Ansøgningen sendes i underskrevet form som pdf-fil til </w:t>
      </w:r>
      <w:hyperlink r:id="rId7" w:history="1">
        <w:r w:rsidR="00DF5570" w:rsidRPr="001E4240">
          <w:rPr>
            <w:rStyle w:val="Hyperlink"/>
            <w:rFonts w:ascii="Italian Plate No2 Expanded Medi" w:hAnsi="Italian Plate No2 Expanded Medi" w:cs="Lucida Sans Unicode"/>
            <w:sz w:val="24"/>
            <w:szCs w:val="24"/>
          </w:rPr>
          <w:t>ksk@efterskolerne.dk</w:t>
        </w:r>
      </w:hyperlink>
      <w:r w:rsidR="0068188C" w:rsidRPr="001E4240">
        <w:rPr>
          <w:rFonts w:ascii="Italian Plate No2 Expanded Medi" w:hAnsi="Italian Plate No2 Expanded Medi" w:cs="Lucida Sans Unicode"/>
          <w:sz w:val="24"/>
          <w:szCs w:val="24"/>
        </w:rPr>
        <w:t xml:space="preserve">. Felterne udvider sig, når du skriver i dem. </w:t>
      </w:r>
      <w:r w:rsidR="000903E1" w:rsidRPr="001E4240">
        <w:rPr>
          <w:rFonts w:ascii="Italian Plate No2 Expanded Medi" w:hAnsi="Italian Plate No2 Expanded Medi" w:cs="Lucida Sans Unicode"/>
          <w:sz w:val="24"/>
          <w:szCs w:val="24"/>
        </w:rPr>
        <w:t>HUSK at vedhæfte særskilt budget – hent skabelon på hjemmesiden.</w:t>
      </w:r>
    </w:p>
    <w:p w14:paraId="3D55AFA3" w14:textId="77777777" w:rsidR="007C09E8" w:rsidRPr="001E4240" w:rsidRDefault="007C09E8" w:rsidP="004058C6">
      <w:pPr>
        <w:rPr>
          <w:rFonts w:ascii="Italian Plate No2 Expanded Medi" w:hAnsi="Italian Plate No2 Expanded Medi" w:cs="Lucida Sans Unicode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375A7" w:rsidRPr="000D045C" w14:paraId="41D2D181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5D95405B" w14:textId="77777777" w:rsidR="00A2444A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Efterskolen (navn, skolekode, adresse, telefon, e-mail)</w:t>
            </w:r>
          </w:p>
        </w:tc>
      </w:tr>
      <w:tr w:rsidR="004375A7" w:rsidRPr="000D045C" w14:paraId="7CFE6B64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4FBC11A9" w14:textId="77777777" w:rsidR="004375A7" w:rsidRPr="000D045C" w:rsidRDefault="004375A7" w:rsidP="00C01009">
            <w:pPr>
              <w:spacing w:line="240" w:lineRule="atLeast"/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Skolens bank samt registrerings- og kontonummer (til overførsel af eventuel bevilling)</w:t>
            </w:r>
          </w:p>
        </w:tc>
      </w:tr>
      <w:tr w:rsidR="004375A7" w:rsidRPr="000D045C" w14:paraId="65E86B05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476AC3DA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Projektansvarlig (navn, telefonnummer og e-mail) samt ledelsesansvarlig</w:t>
            </w:r>
            <w:r w:rsidR="004058C6"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, hvis dette ikke er den samme 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(navn, telefonnummer og e-mail)</w:t>
            </w:r>
          </w:p>
        </w:tc>
      </w:tr>
      <w:tr w:rsidR="004375A7" w:rsidRPr="000D045C" w14:paraId="63F12F12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205E7D14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Sker ansøgningen i samarbejde med andre efterskoler, bedes de deltagende skoler oplyses her</w:t>
            </w:r>
          </w:p>
        </w:tc>
      </w:tr>
    </w:tbl>
    <w:p w14:paraId="36A7B855" w14:textId="508A219D" w:rsidR="004375A7" w:rsidRDefault="004375A7" w:rsidP="004375A7">
      <w:pPr>
        <w:spacing w:line="32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5E387540" w14:textId="77777777" w:rsidR="007C09E8" w:rsidRPr="000D045C" w:rsidRDefault="007C09E8" w:rsidP="004375A7">
      <w:pPr>
        <w:spacing w:line="32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4"/>
        <w:gridCol w:w="2126"/>
      </w:tblGrid>
      <w:tr w:rsidR="004375A7" w:rsidRPr="000D045C" w14:paraId="40120AA0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B5752D8" w14:textId="77777777" w:rsidR="004375A7" w:rsidRPr="00D41FF1" w:rsidRDefault="004375A7" w:rsidP="00C01009">
            <w:pPr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titel</w:t>
            </w:r>
          </w:p>
        </w:tc>
      </w:tr>
      <w:tr w:rsidR="004375A7" w:rsidRPr="000D045C" w14:paraId="042599C5" w14:textId="77777777" w:rsidTr="001E4240">
        <w:trPr>
          <w:trHeight w:val="640"/>
        </w:trPr>
        <w:tc>
          <w:tcPr>
            <w:tcW w:w="9639" w:type="dxa"/>
            <w:gridSpan w:val="3"/>
            <w:shd w:val="clear" w:color="auto" w:fill="auto"/>
          </w:tcPr>
          <w:p w14:paraId="0F2E7405" w14:textId="12F9DDB6" w:rsidR="004375A7" w:rsidRPr="000D045C" w:rsidRDefault="004375A7" w:rsidP="00C01009">
            <w:pPr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 w:cs="Lucida Sans Unicode"/>
                <w:b/>
                <w:bCs/>
                <w:sz w:val="24"/>
                <w:szCs w:val="24"/>
              </w:rPr>
              <w:t>Kort resume af projektet</w:t>
            </w:r>
            <w:r w:rsidRPr="000D045C">
              <w:rPr>
                <w:rFonts w:ascii="Italian Plate No2 Expanded Medi" w:hAnsi="Italian Plate No2 Expanded Medi" w:cs="Lucida Sans Unicode"/>
                <w:sz w:val="24"/>
                <w:szCs w:val="24"/>
              </w:rPr>
              <w:t xml:space="preserve"> (max 10 linjer)</w:t>
            </w:r>
            <w:r w:rsidR="000D045C" w:rsidRPr="00D41FF1">
              <w:rPr>
                <w:rFonts w:ascii="Italian Plate No2 Expanded Medi" w:hAnsi="Italian Plate No2 Expanded Medi" w:cs="Lucida Sans Unicode"/>
              </w:rPr>
              <w:t xml:space="preserve"> (</w:t>
            </w:r>
            <w:r w:rsidR="000D045C" w:rsidRPr="00D41FF1">
              <w:rPr>
                <w:rFonts w:ascii="Italian Plate No2 Expanded Medi" w:hAnsi="Italian Plate No2 Expanded Medi" w:cs="Lucida Sans Unicode"/>
                <w:i/>
                <w:iCs/>
              </w:rPr>
              <w:t>udviklingsidé, samt mål, midler og forventede resultater</w:t>
            </w:r>
            <w:r w:rsidR="00D41FF1">
              <w:rPr>
                <w:rFonts w:ascii="Italian Plate No2 Expanded Medi" w:hAnsi="Italian Plate No2 Expanded Medi" w:cs="Lucida Sans Unicode"/>
                <w:i/>
                <w:iCs/>
              </w:rPr>
              <w:t xml:space="preserve"> </w:t>
            </w:r>
            <w:r w:rsidR="000D045C" w:rsidRPr="00D41FF1">
              <w:rPr>
                <w:rFonts w:ascii="Italian Plate No2 Expanded Medi" w:hAnsi="Italian Plate No2 Expanded Medi" w:cs="Lucida Sans Unicode"/>
                <w:i/>
                <w:iCs/>
              </w:rPr>
              <w:t>/produkter)</w:t>
            </w:r>
          </w:p>
        </w:tc>
      </w:tr>
      <w:tr w:rsidR="004375A7" w:rsidRPr="000D045C" w14:paraId="67135C26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56DE4C6" w14:textId="69260292" w:rsidR="000D045C" w:rsidRPr="00D41FF1" w:rsidRDefault="000D045C" w:rsidP="000D045C">
            <w:pPr>
              <w:rPr>
                <w:rFonts w:ascii="Italian Plate No2 Expanded Medi" w:hAnsi="Italian Plate No2 Expanded Medi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Baggrund for udviklingsidéen og projektets almene/bredere betydning</w:t>
            </w:r>
            <w:r w:rsidR="007C09E8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</w:t>
            </w:r>
            <w:r w:rsidRPr="00D41FF1">
              <w:rPr>
                <w:rFonts w:ascii="Italian Plate No2 Expanded Medi" w:hAnsi="Italian Plate No2 Expanded Medi"/>
              </w:rPr>
              <w:t>(</w:t>
            </w:r>
            <w:r w:rsidRPr="00D41FF1">
              <w:rPr>
                <w:rFonts w:ascii="Italian Plate No2 Expanded Medi" w:hAnsi="Italian Plate No2 Expanded Medi"/>
                <w:i/>
                <w:iCs/>
              </w:rPr>
              <w:t>med fokus på hvad der mangler at blive udviklet, for hvem og hvorfor</w:t>
            </w:r>
            <w:r w:rsidRPr="00D41FF1">
              <w:rPr>
                <w:rFonts w:ascii="Italian Plate No2 Expanded Medi" w:hAnsi="Italian Plate No2 Expanded Medi"/>
              </w:rPr>
              <w:t>)</w:t>
            </w:r>
          </w:p>
          <w:p w14:paraId="3188C5A7" w14:textId="4D8DD695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</w:tr>
      <w:tr w:rsidR="004375A7" w:rsidRPr="000D045C" w14:paraId="147FC31C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6CC31EC1" w14:textId="77777777" w:rsidR="004375A7" w:rsidRPr="00D41FF1" w:rsidRDefault="004375A7" w:rsidP="00C01009">
            <w:pPr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</w:t>
            </w:r>
            <w:r w:rsidR="004058C6"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s</w:t>
            </w: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formål og succeskriterier</w:t>
            </w:r>
          </w:p>
        </w:tc>
      </w:tr>
      <w:tr w:rsidR="004375A7" w:rsidRPr="000D045C" w14:paraId="5A0F83AA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046CB95B" w14:textId="5C860F80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målgruppe(r)</w:t>
            </w:r>
            <w:r w:rsidR="000D045C">
              <w:t xml:space="preserve"> </w:t>
            </w:r>
            <w:r w:rsidR="000D045C" w:rsidRPr="00D41FF1">
              <w:rPr>
                <w:rFonts w:ascii="Italian Plate No2 Expanded Medi" w:hAnsi="Italian Plate No2 Expanded Medi"/>
                <w:i/>
                <w:iCs/>
              </w:rPr>
              <w:t>(hvem gør hvad til gavn for hvem?)</w:t>
            </w:r>
          </w:p>
        </w:tc>
      </w:tr>
      <w:tr w:rsidR="004375A7" w:rsidRPr="000D045C" w14:paraId="1362D1EC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203B0606" w14:textId="59D36AFC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aktiviteter og tilhørende tidsplan</w:t>
            </w:r>
            <w:r w:rsidR="000D045C">
              <w:t xml:space="preserve"> </w:t>
            </w:r>
            <w:r w:rsidR="000D045C" w:rsidRPr="00D41FF1">
              <w:rPr>
                <w:rFonts w:ascii="Italian Plate No2 Expanded Medi" w:hAnsi="Italian Plate No2 Expanded Medi"/>
                <w:i/>
                <w:iCs/>
              </w:rPr>
              <w:t>(evt. delt op efter deltagergrupper)</w:t>
            </w:r>
          </w:p>
        </w:tc>
      </w:tr>
      <w:tr w:rsidR="000D045C" w:rsidRPr="000D045C" w14:paraId="234B560B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3ECB9621" w14:textId="3BA65DCB" w:rsidR="000D045C" w:rsidRPr="00D41FF1" w:rsidRDefault="000D045C" w:rsidP="00C01009">
            <w:pPr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konkrete produkter</w:t>
            </w:r>
          </w:p>
        </w:tc>
      </w:tr>
      <w:tr w:rsidR="004375A7" w:rsidRPr="000D045C" w14:paraId="3DD102CD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11C17FC" w14:textId="57DD118A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lastRenderedPageBreak/>
              <w:t>Evaluering af projektet</w:t>
            </w:r>
            <w:r w:rsidR="001E4240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</w:t>
            </w:r>
            <w:r w:rsidR="000D045C" w:rsidRPr="00D41FF1">
              <w:rPr>
                <w:rFonts w:ascii="Italian Plate No2 Expanded Medi" w:hAnsi="Italian Plate No2 Expanded Medi"/>
                <w:i/>
                <w:iCs/>
              </w:rPr>
              <w:t>(Intern og evt. ekstern evaluering af projektet og succeskriterier med reference til mål)</w:t>
            </w:r>
          </w:p>
        </w:tc>
      </w:tr>
      <w:tr w:rsidR="004375A7" w:rsidRPr="000D045C" w14:paraId="47612868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16654DAA" w14:textId="796513A8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formidling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 </w:t>
            </w:r>
            <w:r w:rsidR="000D045C">
              <w:t>(</w:t>
            </w:r>
            <w:r w:rsidR="000D045C" w:rsidRPr="00D41FF1">
              <w:rPr>
                <w:rFonts w:ascii="Italian Plate No2 Expanded Medi" w:hAnsi="Italian Plate No2 Expanded Medi"/>
              </w:rPr>
              <w:t>hvordan bliver projektet og dets produkter formidlet til hvem på hvilke måder?)</w:t>
            </w:r>
          </w:p>
        </w:tc>
      </w:tr>
      <w:tr w:rsidR="004375A7" w:rsidRPr="000D045C" w14:paraId="4B13DCD0" w14:textId="77777777" w:rsidTr="00C01009">
        <w:tc>
          <w:tcPr>
            <w:tcW w:w="9639" w:type="dxa"/>
            <w:gridSpan w:val="3"/>
            <w:shd w:val="clear" w:color="auto" w:fill="auto"/>
          </w:tcPr>
          <w:p w14:paraId="2D0AD0D2" w14:textId="56F6B6C5" w:rsidR="004375A7" w:rsidRDefault="004375A7" w:rsidP="00C01009">
            <w:pPr>
              <w:spacing w:line="320" w:lineRule="atLeast"/>
              <w:rPr>
                <w:rFonts w:ascii="Italian Plate No2 Expanded Medi" w:hAnsi="Italian Plate No2 Expanded Medi"/>
                <w:i/>
                <w:i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videreførsel</w:t>
            </w:r>
            <w:r w:rsid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</w:t>
            </w:r>
            <w:r w:rsidR="00D41FF1">
              <w:rPr>
                <w:rFonts w:ascii="Italian Plate No2 Expanded Medi" w:hAnsi="Italian Plate No2 Expanded Medi"/>
                <w:sz w:val="24"/>
                <w:szCs w:val="24"/>
              </w:rPr>
              <w:t>(</w:t>
            </w:r>
            <w:r w:rsidR="00D41FF1" w:rsidRPr="00D41FF1">
              <w:rPr>
                <w:rFonts w:ascii="Italian Plate No2 Expanded Medi" w:hAnsi="Italian Plate No2 Expanded Medi"/>
                <w:i/>
                <w:iCs/>
              </w:rPr>
              <w:t>hvordan sikres at projektets resultater anvendes fremadrettet?)</w:t>
            </w:r>
          </w:p>
          <w:p w14:paraId="7557F9B7" w14:textId="48101BE4" w:rsidR="00D41FF1" w:rsidRPr="00D41FF1" w:rsidRDefault="00D41FF1" w:rsidP="00C01009">
            <w:pPr>
              <w:spacing w:line="320" w:lineRule="atLeast"/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</w:tr>
      <w:tr w:rsidR="004375A7" w:rsidRPr="000D045C" w14:paraId="42C4CF20" w14:textId="77777777" w:rsidTr="00C01009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0AF0CD" w14:textId="77777777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9D5174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Økonomi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 (</w:t>
            </w:r>
            <w:r w:rsidRPr="009D5174">
              <w:rPr>
                <w:rFonts w:ascii="Italian Plate No2 Expanded Medi" w:hAnsi="Italian Plate No2 Expanded Medi"/>
                <w:i/>
                <w:iCs/>
              </w:rPr>
              <w:t>alle beløb opgives inklusive moms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)</w:t>
            </w:r>
          </w:p>
        </w:tc>
      </w:tr>
      <w:tr w:rsidR="004375A7" w:rsidRPr="000D045C" w14:paraId="2C94FE1C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34AD29F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87EE8FE" w14:textId="160D221C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Skoleåret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BD19D5" w14:textId="10E238E8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Skoleåret *</w:t>
            </w:r>
          </w:p>
        </w:tc>
      </w:tr>
      <w:tr w:rsidR="004375A7" w:rsidRPr="000D045C" w14:paraId="5EA3AD6C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AE54A37" w14:textId="77777777" w:rsidR="004375A7" w:rsidRPr="000D045C" w:rsidRDefault="004375A7" w:rsidP="004375A7">
            <w:pPr>
              <w:pStyle w:val="Listeafsnit"/>
              <w:numPr>
                <w:ilvl w:val="0"/>
                <w:numId w:val="1"/>
              </w:num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Projektets samlede udgifter </w:t>
            </w:r>
          </w:p>
          <w:p w14:paraId="795D1C35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41023C1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385862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4957BF4F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840F1F5" w14:textId="77777777" w:rsidR="004375A7" w:rsidRPr="000D045C" w:rsidRDefault="004375A7" w:rsidP="004375A7">
            <w:pPr>
              <w:pStyle w:val="Listeafsnit"/>
              <w:numPr>
                <w:ilvl w:val="0"/>
                <w:numId w:val="1"/>
              </w:num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Projektets </w:t>
            </w:r>
            <w:r w:rsidR="0068188C"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samlede 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indtægter fra eventuel egenfinansiering</w:t>
            </w:r>
          </w:p>
          <w:p w14:paraId="7E8F2927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52AC59D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EBE908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2935F4C4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65306A7" w14:textId="77777777" w:rsidR="004375A7" w:rsidRPr="000D045C" w:rsidRDefault="004375A7" w:rsidP="004375A7">
            <w:pPr>
              <w:pStyle w:val="Listeafsnit"/>
              <w:numPr>
                <w:ilvl w:val="0"/>
                <w:numId w:val="1"/>
              </w:numPr>
              <w:spacing w:line="320" w:lineRule="atLeas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Projektets </w:t>
            </w:r>
            <w:r w:rsidR="0068188C"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samlede 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indtægter fra eventuel ekstern finansiering</w:t>
            </w:r>
          </w:p>
          <w:p w14:paraId="7A32FD0C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122A109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888A7E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74210D4F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BD9C0" w14:textId="77777777" w:rsidR="004375A7" w:rsidRPr="000D045C" w:rsidRDefault="0068188C" w:rsidP="004375A7">
            <w:pPr>
              <w:pStyle w:val="Listeafsnit"/>
              <w:numPr>
                <w:ilvl w:val="0"/>
                <w:numId w:val="1"/>
              </w:numPr>
              <w:spacing w:line="320" w:lineRule="atLeast"/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A</w:t>
            </w:r>
            <w:r w:rsidR="004375A7" w:rsidRPr="000D045C">
              <w:rPr>
                <w:rFonts w:ascii="Italian Plate No2 Expanded Medi" w:hAnsi="Italian Plate No2 Expanded Medi"/>
                <w:sz w:val="24"/>
                <w:szCs w:val="24"/>
              </w:rPr>
              <w:t>nsøgt beløb</w:t>
            </w:r>
          </w:p>
          <w:p w14:paraId="79DD465B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E10652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C5BF8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6B76D7CD" w14:textId="77777777" w:rsidTr="00C01009">
        <w:trPr>
          <w:trHeight w:val="754"/>
        </w:trPr>
        <w:tc>
          <w:tcPr>
            <w:tcW w:w="9639" w:type="dxa"/>
            <w:gridSpan w:val="3"/>
            <w:shd w:val="clear" w:color="auto" w:fill="auto"/>
          </w:tcPr>
          <w:p w14:paraId="33089632" w14:textId="77777777" w:rsidR="004375A7" w:rsidRPr="000D045C" w:rsidRDefault="004375A7" w:rsidP="00C01009">
            <w:pPr>
              <w:spacing w:after="180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Ansøgningsdato samt underskrift (projektansvarlig)</w:t>
            </w:r>
          </w:p>
        </w:tc>
      </w:tr>
    </w:tbl>
    <w:p w14:paraId="792EE976" w14:textId="77777777" w:rsidR="009D5174" w:rsidRDefault="009D5174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4941B2EE" w14:textId="185B1485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  <w:r w:rsidRPr="000D045C">
        <w:rPr>
          <w:rFonts w:ascii="Italian Plate No2 Expanded Medi" w:hAnsi="Italian Plate No2 Expanded Medi" w:cs="Lucida Sans Unicode"/>
          <w:sz w:val="24"/>
          <w:szCs w:val="24"/>
        </w:rPr>
        <w:t>* Udfyldes kun, hvis der er tale om et flerårigt projekt</w:t>
      </w:r>
      <w:r w:rsidR="004058C6" w:rsidRPr="000D045C">
        <w:rPr>
          <w:rFonts w:ascii="Italian Plate No2 Expanded Medi" w:hAnsi="Italian Plate No2 Expanded Medi" w:cs="Lucida Sans Unicode"/>
          <w:sz w:val="24"/>
          <w:szCs w:val="24"/>
        </w:rPr>
        <w:t xml:space="preserve">. </w:t>
      </w:r>
    </w:p>
    <w:p w14:paraId="787A3E2E" w14:textId="77777777" w:rsidR="004058C6" w:rsidRPr="000D045C" w:rsidRDefault="004058C6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04B0763B" w14:textId="77777777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  <w:r w:rsidRPr="000D045C">
        <w:rPr>
          <w:rFonts w:ascii="Italian Plate No2 Expanded Medi" w:hAnsi="Italian Plate No2 Expanded Medi" w:cs="Lucida Sans Unicode"/>
          <w:sz w:val="24"/>
          <w:szCs w:val="24"/>
        </w:rPr>
        <w:t xml:space="preserve">Husk </w:t>
      </w:r>
      <w:r w:rsidR="0068188C" w:rsidRPr="000D045C">
        <w:rPr>
          <w:rFonts w:ascii="Italian Plate No2 Expanded Medi" w:hAnsi="Italian Plate No2 Expanded Medi" w:cs="Lucida Sans Unicode"/>
          <w:sz w:val="24"/>
          <w:szCs w:val="24"/>
        </w:rPr>
        <w:t>at udfylde budgetskabelonen</w:t>
      </w:r>
      <w:r w:rsidR="004058C6" w:rsidRPr="000D045C">
        <w:rPr>
          <w:rFonts w:ascii="Italian Plate No2 Expanded Medi" w:hAnsi="Italian Plate No2 Expanded Medi" w:cs="Lucida Sans Unicode"/>
          <w:sz w:val="24"/>
          <w:szCs w:val="24"/>
        </w:rPr>
        <w:t xml:space="preserve"> med en uddybning af ovenstående tal. </w:t>
      </w:r>
    </w:p>
    <w:p w14:paraId="00B4714E" w14:textId="77777777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256B75D5" w14:textId="77777777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26944493" w14:textId="77777777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2117725D" w14:textId="77777777" w:rsidR="005458D0" w:rsidRPr="000D045C" w:rsidRDefault="00000000">
      <w:pPr>
        <w:rPr>
          <w:rFonts w:ascii="Italian Plate No2 Expanded Medi" w:hAnsi="Italian Plate No2 Expanded Medi"/>
          <w:sz w:val="24"/>
          <w:szCs w:val="24"/>
        </w:rPr>
      </w:pPr>
    </w:p>
    <w:sectPr w:rsidR="005458D0" w:rsidRPr="000D045C" w:rsidSect="00437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07" w:right="2041" w:bottom="720" w:left="1304" w:header="1983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06E1" w14:textId="77777777" w:rsidR="00801040" w:rsidRDefault="00801040">
      <w:pPr>
        <w:spacing w:after="0" w:line="240" w:lineRule="auto"/>
      </w:pPr>
      <w:r>
        <w:separator/>
      </w:r>
    </w:p>
  </w:endnote>
  <w:endnote w:type="continuationSeparator" w:id="0">
    <w:p w14:paraId="245CFE19" w14:textId="77777777" w:rsidR="00801040" w:rsidRDefault="008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alian Plate No2 Expanded ExBd">
    <w:panose1 w:val="00000905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alian Plate No2 Expanded Medi">
    <w:panose1 w:val="020B06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BC7" w14:textId="77777777" w:rsidR="006C6786" w:rsidRDefault="00000000">
    <w:pPr>
      <w:pStyle w:val="Sidefod"/>
    </w:pPr>
  </w:p>
  <w:p w14:paraId="7C8AD16C" w14:textId="77777777" w:rsidR="006C678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Y="15877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885"/>
    </w:tblGrid>
    <w:tr w:rsidR="006C6786" w14:paraId="0092D9CB" w14:textId="77777777" w:rsidTr="007C09E8">
      <w:tc>
        <w:tcPr>
          <w:tcW w:w="8613" w:type="dxa"/>
        </w:tcPr>
        <w:p w14:paraId="7E3EE388" w14:textId="77777777" w:rsidR="006C6786" w:rsidRPr="001E4240" w:rsidRDefault="0068188C" w:rsidP="007C09E8">
          <w:pPr>
            <w:rPr>
              <w:rFonts w:ascii="Italian Plate No2 Expanded Medi" w:hAnsi="Italian Plate No2 Expanded Medi"/>
              <w:sz w:val="14"/>
              <w:szCs w:val="14"/>
            </w:rPr>
          </w:pPr>
          <w:proofErr w:type="spellStart"/>
          <w:r w:rsidRPr="001E4240">
            <w:rPr>
              <w:rFonts w:ascii="Italian Plate No2 Expanded Medi" w:hAnsi="Italian Plate No2 Expanded Medi"/>
              <w:sz w:val="14"/>
              <w:szCs w:val="14"/>
            </w:rPr>
            <w:t>Efterskoleforeningen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Vartov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Farvergade</w:t>
          </w:r>
          <w:proofErr w:type="spellEnd"/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 27 H, 2.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1463 København K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Tlf. 33 12 86 80</w:t>
          </w:r>
        </w:p>
        <w:p w14:paraId="4DABD41D" w14:textId="67B35091" w:rsidR="006C6786" w:rsidRPr="0065336B" w:rsidRDefault="0068188C" w:rsidP="007C09E8">
          <w:pPr>
            <w:rPr>
              <w:sz w:val="14"/>
              <w:szCs w:val="14"/>
            </w:rPr>
          </w:pPr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info@efterskoleforeningen.dk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www.efterskoleforeningen.dk</w:t>
          </w:r>
        </w:p>
      </w:tc>
      <w:tc>
        <w:tcPr>
          <w:tcW w:w="885" w:type="dxa"/>
        </w:tcPr>
        <w:p w14:paraId="53F5322D" w14:textId="77777777" w:rsidR="006C6786" w:rsidRPr="001E4240" w:rsidRDefault="0068188C" w:rsidP="007C09E8">
          <w:pPr>
            <w:rPr>
              <w:rFonts w:ascii="Italian Plate No2 Expanded Medi" w:hAnsi="Italian Plate No2 Expanded Medi"/>
              <w:sz w:val="14"/>
              <w:szCs w:val="14"/>
            </w:rPr>
          </w:pPr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Side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begin"/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instrText>PAGE   \* MERGEFORMAT</w:instrTex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separate"/>
          </w:r>
          <w:r w:rsidRPr="001E4240">
            <w:rPr>
              <w:rFonts w:ascii="Italian Plate No2 Expanded Medi" w:hAnsi="Italian Plate No2 Expanded Medi"/>
              <w:noProof/>
              <w:sz w:val="14"/>
              <w:szCs w:val="14"/>
            </w:rPr>
            <w:t>6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end"/>
          </w:r>
        </w:p>
      </w:tc>
    </w:tr>
  </w:tbl>
  <w:p w14:paraId="1CB9F460" w14:textId="77777777" w:rsidR="006C6786" w:rsidRPr="0081351A" w:rsidRDefault="00000000" w:rsidP="0085211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Y="15877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1026"/>
    </w:tblGrid>
    <w:tr w:rsidR="006C6786" w14:paraId="12D91CF8" w14:textId="77777777" w:rsidTr="007C09E8">
      <w:tc>
        <w:tcPr>
          <w:tcW w:w="8613" w:type="dxa"/>
        </w:tcPr>
        <w:p w14:paraId="0D81CD27" w14:textId="77777777" w:rsidR="006C6786" w:rsidRPr="001E4240" w:rsidRDefault="0068188C" w:rsidP="007C09E8">
          <w:pPr>
            <w:rPr>
              <w:rFonts w:ascii="Italian Plate No2 Expanded Medi" w:hAnsi="Italian Plate No2 Expanded Medi"/>
              <w:sz w:val="14"/>
              <w:szCs w:val="14"/>
            </w:rPr>
          </w:pPr>
          <w:proofErr w:type="spellStart"/>
          <w:r w:rsidRPr="001E4240">
            <w:rPr>
              <w:rFonts w:ascii="Italian Plate No2 Expanded Medi" w:hAnsi="Italian Plate No2 Expanded Medi"/>
              <w:sz w:val="14"/>
              <w:szCs w:val="14"/>
            </w:rPr>
            <w:t>Efterskoleforeningen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Vartov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Farvergade</w:t>
          </w:r>
          <w:proofErr w:type="spellEnd"/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 27 H, 2.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1463 København K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Tlf. 33 12 86 80</w:t>
          </w:r>
        </w:p>
        <w:p w14:paraId="47A816C7" w14:textId="77777777" w:rsidR="006C6786" w:rsidRPr="0065336B" w:rsidRDefault="0068188C" w:rsidP="007C09E8">
          <w:pPr>
            <w:rPr>
              <w:sz w:val="14"/>
              <w:szCs w:val="14"/>
            </w:rPr>
          </w:pPr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info@efterskoleforeningen.dk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www.efterskoleforeningen.dk</w:t>
          </w:r>
        </w:p>
      </w:tc>
      <w:tc>
        <w:tcPr>
          <w:tcW w:w="1026" w:type="dxa"/>
        </w:tcPr>
        <w:p w14:paraId="167EA052" w14:textId="77777777" w:rsidR="006C6786" w:rsidRPr="001E4240" w:rsidRDefault="0068188C" w:rsidP="007C09E8">
          <w:pPr>
            <w:rPr>
              <w:rFonts w:ascii="Italian Plate No2 Expanded Medi" w:hAnsi="Italian Plate No2 Expanded Medi"/>
              <w:sz w:val="14"/>
              <w:szCs w:val="14"/>
            </w:rPr>
          </w:pPr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Side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begin"/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instrText>PAGE   \* MERGEFORMAT</w:instrTex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separate"/>
          </w:r>
          <w:r w:rsidRPr="001E4240">
            <w:rPr>
              <w:rFonts w:ascii="Italian Plate No2 Expanded Medi" w:hAnsi="Italian Plate No2 Expanded Medi"/>
              <w:noProof/>
              <w:sz w:val="14"/>
              <w:szCs w:val="14"/>
            </w:rPr>
            <w:t>1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end"/>
          </w:r>
        </w:p>
      </w:tc>
    </w:tr>
  </w:tbl>
  <w:p w14:paraId="2E390BE5" w14:textId="77777777" w:rsidR="006C6786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45EF" w14:textId="77777777" w:rsidR="00801040" w:rsidRDefault="00801040">
      <w:pPr>
        <w:spacing w:after="0" w:line="240" w:lineRule="auto"/>
      </w:pPr>
      <w:r>
        <w:separator/>
      </w:r>
    </w:p>
  </w:footnote>
  <w:footnote w:type="continuationSeparator" w:id="0">
    <w:p w14:paraId="37C4586F" w14:textId="77777777" w:rsidR="00801040" w:rsidRDefault="0080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D61A" w14:textId="77777777" w:rsidR="006C6786" w:rsidRDefault="00000000">
    <w:pPr>
      <w:pStyle w:val="Sidehoved"/>
    </w:pPr>
  </w:p>
  <w:p w14:paraId="367562FC" w14:textId="77777777" w:rsidR="006C6786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A092" w14:textId="77777777" w:rsidR="006C6786" w:rsidRDefault="0068188C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E5831BC" wp14:editId="6DC42522">
          <wp:simplePos x="0" y="0"/>
          <wp:positionH relativeFrom="page">
            <wp:posOffset>830580</wp:posOffset>
          </wp:positionH>
          <wp:positionV relativeFrom="page">
            <wp:posOffset>450215</wp:posOffset>
          </wp:positionV>
          <wp:extent cx="1511935" cy="271145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terskolerne_pos_RGB_42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41E9" w14:textId="77777777" w:rsidR="006C6786" w:rsidRDefault="0068188C"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2CF236B" wp14:editId="68B3233D">
          <wp:simplePos x="0" y="0"/>
          <wp:positionH relativeFrom="page">
            <wp:posOffset>830580</wp:posOffset>
          </wp:positionH>
          <wp:positionV relativeFrom="page">
            <wp:posOffset>450215</wp:posOffset>
          </wp:positionV>
          <wp:extent cx="1511935" cy="27114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terskolerne_pos_RGB_42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7BFC"/>
    <w:multiLevelType w:val="hybridMultilevel"/>
    <w:tmpl w:val="69AC6AD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10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A7"/>
    <w:rsid w:val="000752BD"/>
    <w:rsid w:val="000903E1"/>
    <w:rsid w:val="000C41C0"/>
    <w:rsid w:val="000D045C"/>
    <w:rsid w:val="001C5BE5"/>
    <w:rsid w:val="001E4240"/>
    <w:rsid w:val="003134E5"/>
    <w:rsid w:val="00361D2F"/>
    <w:rsid w:val="004058C6"/>
    <w:rsid w:val="004375A7"/>
    <w:rsid w:val="005A1A1D"/>
    <w:rsid w:val="005A2362"/>
    <w:rsid w:val="005B7270"/>
    <w:rsid w:val="005F3008"/>
    <w:rsid w:val="0060582C"/>
    <w:rsid w:val="00613351"/>
    <w:rsid w:val="0068188C"/>
    <w:rsid w:val="006B2327"/>
    <w:rsid w:val="006E2F10"/>
    <w:rsid w:val="00706245"/>
    <w:rsid w:val="00732153"/>
    <w:rsid w:val="007C09E8"/>
    <w:rsid w:val="00801040"/>
    <w:rsid w:val="008719CC"/>
    <w:rsid w:val="009C773E"/>
    <w:rsid w:val="009D5174"/>
    <w:rsid w:val="00A2444A"/>
    <w:rsid w:val="00A878A1"/>
    <w:rsid w:val="00AE334E"/>
    <w:rsid w:val="00B47CBA"/>
    <w:rsid w:val="00BA1872"/>
    <w:rsid w:val="00BA1E25"/>
    <w:rsid w:val="00C6324C"/>
    <w:rsid w:val="00CF5F5B"/>
    <w:rsid w:val="00D373D2"/>
    <w:rsid w:val="00D41FF1"/>
    <w:rsid w:val="00DF5570"/>
    <w:rsid w:val="00EF71E6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76D63"/>
  <w15:chartTrackingRefBased/>
  <w15:docId w15:val="{A3DE4EDA-FE22-444D-A422-E1EE667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A7"/>
    <w:pPr>
      <w:spacing w:after="120" w:line="240" w:lineRule="exact"/>
    </w:pPr>
    <w:rPr>
      <w:rFonts w:ascii="Lucida Sans" w:hAnsi="Lucida Sans"/>
      <w:sz w:val="18"/>
      <w:szCs w:val="18"/>
    </w:rPr>
  </w:style>
  <w:style w:type="paragraph" w:styleId="Overskrift1">
    <w:name w:val="heading 1"/>
    <w:basedOn w:val="Normal"/>
    <w:next w:val="Normal"/>
    <w:link w:val="Overskrift1Tegn"/>
    <w:autoRedefine/>
    <w:qFormat/>
    <w:rsid w:val="001E4240"/>
    <w:pPr>
      <w:keepNext/>
      <w:spacing w:after="0" w:line="360" w:lineRule="exact"/>
      <w:outlineLvl w:val="0"/>
    </w:pPr>
    <w:rPr>
      <w:rFonts w:ascii="Italian Plate No2 Expanded ExBd" w:hAnsi="Italian Plate No2 Expanded ExBd" w:cs="Arial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E4240"/>
    <w:rPr>
      <w:rFonts w:ascii="Italian Plate No2 Expanded ExBd" w:hAnsi="Italian Plate No2 Expanded ExBd" w:cs="Arial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4375A7"/>
    <w:pPr>
      <w:tabs>
        <w:tab w:val="center" w:pos="4819"/>
        <w:tab w:val="right" w:pos="9638"/>
      </w:tabs>
      <w:spacing w:line="200" w:lineRule="exac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4375A7"/>
    <w:rPr>
      <w:rFonts w:ascii="Lucida Sans" w:hAnsi="Lucida Sans"/>
      <w:sz w:val="14"/>
      <w:szCs w:val="18"/>
    </w:rPr>
  </w:style>
  <w:style w:type="table" w:styleId="Tabel-Gitter">
    <w:name w:val="Table Grid"/>
    <w:basedOn w:val="Tabel-Normal"/>
    <w:uiPriority w:val="59"/>
    <w:rsid w:val="004375A7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7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75A7"/>
    <w:rPr>
      <w:rFonts w:ascii="Lucida Sans" w:hAnsi="Lucida Sans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375A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rsid w:val="004375A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5A7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5A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4058C6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F5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k@efterskolern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Eggert</dc:creator>
  <cp:keywords/>
  <dc:description/>
  <cp:lastModifiedBy>Britt Jelena Dürr</cp:lastModifiedBy>
  <cp:revision>2</cp:revision>
  <dcterms:created xsi:type="dcterms:W3CDTF">2023-01-11T13:55:00Z</dcterms:created>
  <dcterms:modified xsi:type="dcterms:W3CDTF">2023-01-11T13:55:00Z</dcterms:modified>
</cp:coreProperties>
</file>